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7F" w:rsidRPr="00D6287F" w:rsidRDefault="00D6287F" w:rsidP="00D62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7F">
        <w:rPr>
          <w:rFonts w:ascii="Times New Roman" w:hAnsi="Times New Roman"/>
          <w:b/>
          <w:sz w:val="24"/>
          <w:szCs w:val="24"/>
        </w:rPr>
        <w:t xml:space="preserve">«Дошкольное образование в контексте реализации требований ФГОС </w:t>
      </w:r>
      <w:proofErr w:type="gramStart"/>
      <w:r w:rsidRPr="00D6287F">
        <w:rPr>
          <w:rFonts w:ascii="Times New Roman" w:hAnsi="Times New Roman"/>
          <w:b/>
          <w:sz w:val="24"/>
          <w:szCs w:val="24"/>
        </w:rPr>
        <w:t xml:space="preserve">ДО»   </w:t>
      </w:r>
      <w:proofErr w:type="gramEnd"/>
      <w:r w:rsidRPr="00D6287F">
        <w:rPr>
          <w:rFonts w:ascii="Times New Roman" w:hAnsi="Times New Roman"/>
          <w:b/>
          <w:sz w:val="24"/>
          <w:szCs w:val="24"/>
        </w:rPr>
        <w:t xml:space="preserve">     </w:t>
      </w:r>
      <w:r w:rsidR="00843DB9">
        <w:rPr>
          <w:rFonts w:ascii="Times New Roman" w:hAnsi="Times New Roman"/>
          <w:b/>
          <w:sz w:val="24"/>
          <w:szCs w:val="24"/>
        </w:rPr>
        <w:t xml:space="preserve">                     Группа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01"/>
        <w:gridCol w:w="2114"/>
        <w:gridCol w:w="1595"/>
        <w:gridCol w:w="2044"/>
      </w:tblGrid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ОЧНО\ЗАОЧНО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Ланкина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Маликат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Балакшина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Роговая Евгения Александровна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 xml:space="preserve">Гафарова Диана </w:t>
            </w: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Гафаиловна</w:t>
            </w:r>
            <w:proofErr w:type="spellEnd"/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Бармина Анна Николаевна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Зинченко Виктория Григорьевна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Коляганова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Рябова Евгения Ивановна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Романова Виктория Геннадьевна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Толстоноженко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Карина Романовна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Чичерова Ирина Александровна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Енокян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Сусана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Полетаева Наталья Алексеевна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Давыдова Дарья Дмитриевна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Чалых Эллина Андреевна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530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Плотникова Алена Валерьевна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35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20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Мастерова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20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570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Ишханян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Ануш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49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Кирсанова Екатерина Алексеевна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09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Дундукова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557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63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Джура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95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Давыдова Екатерина Сергеевна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543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Вольф Олеся Александровна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2575AB">
        <w:trPr>
          <w:trHeight w:val="106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87F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  <w:r w:rsidRPr="00D6287F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7F" w:rsidRPr="00D6287F" w:rsidTr="00F40645">
        <w:trPr>
          <w:trHeight w:val="570"/>
        </w:trPr>
        <w:tc>
          <w:tcPr>
            <w:tcW w:w="817" w:type="dxa"/>
          </w:tcPr>
          <w:p w:rsidR="00D6287F" w:rsidRPr="00D6287F" w:rsidRDefault="00D6287F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Паршина Марина Сергеевна</w:t>
            </w:r>
          </w:p>
        </w:tc>
        <w:tc>
          <w:tcPr>
            <w:tcW w:w="211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87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F40645" w:rsidRPr="00D6287F" w:rsidRDefault="00F40645" w:rsidP="00D62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6287F" w:rsidRPr="00D6287F" w:rsidRDefault="00D6287F" w:rsidP="00D62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45" w:rsidRPr="00D6287F" w:rsidTr="00F40645">
        <w:trPr>
          <w:trHeight w:val="171"/>
        </w:trPr>
        <w:tc>
          <w:tcPr>
            <w:tcW w:w="817" w:type="dxa"/>
          </w:tcPr>
          <w:p w:rsidR="00F40645" w:rsidRPr="00D6287F" w:rsidRDefault="00F40645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F40645" w:rsidRPr="00662122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 Валерьевна</w:t>
            </w:r>
          </w:p>
        </w:tc>
        <w:tc>
          <w:tcPr>
            <w:tcW w:w="2114" w:type="dxa"/>
          </w:tcPr>
          <w:p w:rsidR="00F40645" w:rsidRPr="00662122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4F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F40645" w:rsidRPr="00662122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40645" w:rsidRPr="00662122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45" w:rsidRPr="00D6287F" w:rsidTr="002575AB">
        <w:trPr>
          <w:trHeight w:val="248"/>
        </w:trPr>
        <w:tc>
          <w:tcPr>
            <w:tcW w:w="817" w:type="dxa"/>
          </w:tcPr>
          <w:p w:rsidR="00F40645" w:rsidRPr="00D6287F" w:rsidRDefault="00F40645" w:rsidP="00D6287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F40645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Олеся Сергеевна</w:t>
            </w:r>
          </w:p>
        </w:tc>
        <w:tc>
          <w:tcPr>
            <w:tcW w:w="2114" w:type="dxa"/>
          </w:tcPr>
          <w:p w:rsidR="00F40645" w:rsidRPr="006024F6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F40645" w:rsidRPr="00662122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40645" w:rsidRDefault="00F40645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C59" w:rsidRDefault="00377D7E" w:rsidP="00D6287F">
      <w:pPr>
        <w:spacing w:after="0"/>
        <w:rPr>
          <w:rFonts w:ascii="Times New Roman" w:hAnsi="Times New Roman"/>
          <w:sz w:val="24"/>
          <w:szCs w:val="24"/>
        </w:rPr>
      </w:pPr>
    </w:p>
    <w:p w:rsidR="00D6287F" w:rsidRDefault="00D6287F" w:rsidP="00D6287F">
      <w:pPr>
        <w:spacing w:after="0"/>
        <w:rPr>
          <w:rFonts w:ascii="Times New Roman" w:hAnsi="Times New Roman"/>
          <w:sz w:val="24"/>
          <w:szCs w:val="24"/>
        </w:rPr>
      </w:pPr>
    </w:p>
    <w:p w:rsidR="00D6287F" w:rsidRDefault="00D6287F" w:rsidP="00D6287F">
      <w:pPr>
        <w:spacing w:after="0"/>
        <w:rPr>
          <w:rFonts w:ascii="Times New Roman" w:hAnsi="Times New Roman"/>
          <w:sz w:val="24"/>
          <w:szCs w:val="24"/>
        </w:rPr>
      </w:pPr>
    </w:p>
    <w:p w:rsidR="00D6287F" w:rsidRDefault="00D6287F" w:rsidP="00D6287F">
      <w:pPr>
        <w:spacing w:after="0"/>
        <w:rPr>
          <w:rFonts w:ascii="Times New Roman" w:hAnsi="Times New Roman"/>
          <w:sz w:val="24"/>
          <w:szCs w:val="24"/>
        </w:rPr>
      </w:pPr>
    </w:p>
    <w:sectPr w:rsidR="00D6287F" w:rsidSect="00D628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C05"/>
    <w:multiLevelType w:val="hybridMultilevel"/>
    <w:tmpl w:val="BF88764A"/>
    <w:lvl w:ilvl="0" w:tplc="626EA07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54BB"/>
    <w:multiLevelType w:val="hybridMultilevel"/>
    <w:tmpl w:val="66D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356D"/>
    <w:multiLevelType w:val="hybridMultilevel"/>
    <w:tmpl w:val="66D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2EE"/>
    <w:multiLevelType w:val="hybridMultilevel"/>
    <w:tmpl w:val="66D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6266"/>
    <w:multiLevelType w:val="hybridMultilevel"/>
    <w:tmpl w:val="C0C8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7F"/>
    <w:rsid w:val="001B49B8"/>
    <w:rsid w:val="003160AE"/>
    <w:rsid w:val="00377D7E"/>
    <w:rsid w:val="006137BA"/>
    <w:rsid w:val="00656377"/>
    <w:rsid w:val="00843DB9"/>
    <w:rsid w:val="009A6BA8"/>
    <w:rsid w:val="009B2A43"/>
    <w:rsid w:val="00B3658F"/>
    <w:rsid w:val="00C60E76"/>
    <w:rsid w:val="00CA6FF5"/>
    <w:rsid w:val="00D6287F"/>
    <w:rsid w:val="00EA1E64"/>
    <w:rsid w:val="00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7520-FF37-455F-8DD2-76F583A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7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87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karakulin</dc:creator>
  <cp:keywords/>
  <dc:description/>
  <cp:lastModifiedBy>Александр Г. Исаев</cp:lastModifiedBy>
  <cp:revision>5</cp:revision>
  <dcterms:created xsi:type="dcterms:W3CDTF">2018-10-11T08:51:00Z</dcterms:created>
  <dcterms:modified xsi:type="dcterms:W3CDTF">2018-10-15T07:03:00Z</dcterms:modified>
</cp:coreProperties>
</file>